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91" w:rsidRDefault="00F81AFA" w:rsidP="00124C91">
      <w:pPr>
        <w:jc w:val="center"/>
        <w:rPr>
          <w:b/>
          <w:sz w:val="40"/>
          <w:szCs w:val="40"/>
          <w:u w:val="single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6286500</wp:posOffset>
            </wp:positionH>
            <wp:positionV relativeFrom="paragraph">
              <wp:posOffset>-1028700</wp:posOffset>
            </wp:positionV>
            <wp:extent cx="2171700" cy="2171700"/>
            <wp:effectExtent l="0" t="0" r="0" b="0"/>
            <wp:wrapNone/>
            <wp:docPr id="6" name="Picture 6" descr="MCj0438046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Cj04380460000[1]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-914400</wp:posOffset>
            </wp:positionV>
            <wp:extent cx="1298575" cy="1600200"/>
            <wp:effectExtent l="19050" t="0" r="0" b="0"/>
            <wp:wrapNone/>
            <wp:docPr id="5" name="Picture 5" descr="j0285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j028536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857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24C91" w:rsidRPr="00064219">
        <w:rPr>
          <w:b/>
          <w:sz w:val="40"/>
          <w:szCs w:val="40"/>
          <w:u w:val="single"/>
        </w:rPr>
        <w:t>Rea</w:t>
      </w:r>
      <w:r w:rsidR="00124C91">
        <w:rPr>
          <w:b/>
          <w:sz w:val="40"/>
          <w:szCs w:val="40"/>
          <w:u w:val="single"/>
        </w:rPr>
        <w:t>ding Choice Tic-</w:t>
      </w:r>
      <w:proofErr w:type="spellStart"/>
      <w:r w:rsidR="00124C91">
        <w:rPr>
          <w:b/>
          <w:sz w:val="40"/>
          <w:szCs w:val="40"/>
          <w:u w:val="single"/>
        </w:rPr>
        <w:t>Tac</w:t>
      </w:r>
      <w:proofErr w:type="spellEnd"/>
      <w:r w:rsidR="00124C91">
        <w:rPr>
          <w:b/>
          <w:sz w:val="40"/>
          <w:szCs w:val="40"/>
          <w:u w:val="single"/>
        </w:rPr>
        <w:t>-Toe – Unit 5</w:t>
      </w:r>
    </w:p>
    <w:p w:rsidR="00124C91" w:rsidRPr="00124C91" w:rsidRDefault="00124C91" w:rsidP="00124C91">
      <w:pPr>
        <w:jc w:val="center"/>
        <w:rPr>
          <w:i/>
          <w:sz w:val="40"/>
          <w:szCs w:val="40"/>
        </w:rPr>
      </w:pPr>
      <w:r w:rsidRPr="00124C91">
        <w:rPr>
          <w:i/>
          <w:sz w:val="40"/>
          <w:szCs w:val="40"/>
        </w:rPr>
        <w:t>Making a Difference</w:t>
      </w:r>
    </w:p>
    <w:p w:rsidR="00124C91" w:rsidRDefault="00124C91" w:rsidP="00124C91"/>
    <w:tbl>
      <w:tblPr>
        <w:tblStyle w:val="TableGrid"/>
        <w:tblW w:w="0" w:type="auto"/>
        <w:tblLook w:val="01E0"/>
      </w:tblPr>
      <w:tblGrid>
        <w:gridCol w:w="4392"/>
        <w:gridCol w:w="4392"/>
        <w:gridCol w:w="4392"/>
      </w:tblGrid>
      <w:tr w:rsidR="00124C91" w:rsidTr="00124C91">
        <w:tc>
          <w:tcPr>
            <w:tcW w:w="4392" w:type="dxa"/>
          </w:tcPr>
          <w:p w:rsidR="00124C91" w:rsidRDefault="00124C91" w:rsidP="00124C91">
            <w:pPr>
              <w:rPr>
                <w:sz w:val="32"/>
                <w:szCs w:val="32"/>
              </w:rPr>
            </w:pPr>
          </w:p>
          <w:p w:rsidR="00124C91" w:rsidRPr="00064219" w:rsidRDefault="00124C91" w:rsidP="00124C9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Write a plan for how you could help change your community.</w:t>
            </w:r>
          </w:p>
          <w:p w:rsidR="00124C91" w:rsidRPr="00064219" w:rsidRDefault="00124C91" w:rsidP="00124C91">
            <w:pPr>
              <w:rPr>
                <w:sz w:val="32"/>
                <w:szCs w:val="32"/>
              </w:rPr>
            </w:pPr>
          </w:p>
        </w:tc>
        <w:tc>
          <w:tcPr>
            <w:tcW w:w="4392" w:type="dxa"/>
          </w:tcPr>
          <w:p w:rsidR="00124C91" w:rsidRDefault="00124C91" w:rsidP="00124C91">
            <w:pPr>
              <w:rPr>
                <w:sz w:val="32"/>
                <w:szCs w:val="32"/>
              </w:rPr>
            </w:pPr>
          </w:p>
          <w:p w:rsidR="00124C91" w:rsidRPr="00064219" w:rsidRDefault="00124C91" w:rsidP="00124C9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Create and illustrate a poster that describes the three reasons that authors write (author’s purpose).</w:t>
            </w:r>
          </w:p>
        </w:tc>
        <w:tc>
          <w:tcPr>
            <w:tcW w:w="4392" w:type="dxa"/>
          </w:tcPr>
          <w:p w:rsidR="00124C91" w:rsidRDefault="00124C91" w:rsidP="00124C91">
            <w:pPr>
              <w:rPr>
                <w:sz w:val="32"/>
                <w:szCs w:val="32"/>
              </w:rPr>
            </w:pPr>
          </w:p>
          <w:p w:rsidR="00124C91" w:rsidRDefault="00124C91" w:rsidP="00124C9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Draw a cartoon strip that shows a story we read in Unit 5 happening in sequential order. Also use dialogue.</w:t>
            </w:r>
          </w:p>
          <w:p w:rsidR="00124C91" w:rsidRPr="00064219" w:rsidRDefault="00124C91" w:rsidP="00124C91">
            <w:pPr>
              <w:rPr>
                <w:sz w:val="32"/>
                <w:szCs w:val="32"/>
              </w:rPr>
            </w:pPr>
          </w:p>
        </w:tc>
      </w:tr>
      <w:tr w:rsidR="00124C91" w:rsidTr="00124C91">
        <w:tc>
          <w:tcPr>
            <w:tcW w:w="4392" w:type="dxa"/>
          </w:tcPr>
          <w:p w:rsidR="00124C91" w:rsidRDefault="00124C91" w:rsidP="00124C9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</w:p>
          <w:p w:rsidR="00124C91" w:rsidRPr="00064219" w:rsidRDefault="00124C91" w:rsidP="00124C9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Find, label, and illustrate four figures of speech found in stories from Unit 5. </w:t>
            </w:r>
          </w:p>
          <w:p w:rsidR="00124C91" w:rsidRPr="00064219" w:rsidRDefault="00124C91" w:rsidP="00124C91">
            <w:pPr>
              <w:rPr>
                <w:sz w:val="32"/>
                <w:szCs w:val="32"/>
              </w:rPr>
            </w:pPr>
          </w:p>
        </w:tc>
        <w:tc>
          <w:tcPr>
            <w:tcW w:w="4392" w:type="dxa"/>
          </w:tcPr>
          <w:p w:rsidR="00124C91" w:rsidRDefault="00124C91" w:rsidP="00124C91">
            <w:pPr>
              <w:rPr>
                <w:sz w:val="32"/>
                <w:szCs w:val="32"/>
              </w:rPr>
            </w:pPr>
          </w:p>
          <w:p w:rsidR="00124C91" w:rsidRDefault="00124C91" w:rsidP="00124C9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Write an O123C summary of your favorite story from Unit 5.</w:t>
            </w:r>
          </w:p>
          <w:p w:rsidR="0071224E" w:rsidRDefault="0071224E" w:rsidP="00124C91">
            <w:pPr>
              <w:rPr>
                <w:sz w:val="32"/>
                <w:szCs w:val="32"/>
              </w:rPr>
            </w:pPr>
          </w:p>
          <w:p w:rsidR="0071224E" w:rsidRPr="00064219" w:rsidRDefault="0071224E" w:rsidP="0071224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ALL</w:t>
            </w:r>
          </w:p>
        </w:tc>
        <w:tc>
          <w:tcPr>
            <w:tcW w:w="4392" w:type="dxa"/>
          </w:tcPr>
          <w:p w:rsidR="00124C91" w:rsidRDefault="00124C91" w:rsidP="00124C91">
            <w:pPr>
              <w:rPr>
                <w:sz w:val="32"/>
                <w:szCs w:val="32"/>
              </w:rPr>
            </w:pPr>
          </w:p>
          <w:p w:rsidR="00124C91" w:rsidRPr="00064219" w:rsidRDefault="00124C91" w:rsidP="00124C9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Create a crossword puzzle using at least 5 vocabulary words from Unit 5.</w:t>
            </w:r>
          </w:p>
        </w:tc>
      </w:tr>
      <w:tr w:rsidR="00124C91" w:rsidTr="00124C91">
        <w:tc>
          <w:tcPr>
            <w:tcW w:w="4392" w:type="dxa"/>
          </w:tcPr>
          <w:p w:rsidR="00124C91" w:rsidRDefault="00124C91" w:rsidP="00124C91">
            <w:pPr>
              <w:rPr>
                <w:sz w:val="32"/>
                <w:szCs w:val="32"/>
              </w:rPr>
            </w:pPr>
          </w:p>
          <w:p w:rsidR="00124C91" w:rsidRPr="00064219" w:rsidRDefault="00124C91" w:rsidP="00124C9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Find a picture in a magazine and describe it using 4 vocabulary words.  The descriptions must be complete sentences.</w:t>
            </w:r>
          </w:p>
        </w:tc>
        <w:tc>
          <w:tcPr>
            <w:tcW w:w="4392" w:type="dxa"/>
          </w:tcPr>
          <w:p w:rsidR="00124C91" w:rsidRDefault="00124C91" w:rsidP="00124C91">
            <w:pPr>
              <w:rPr>
                <w:sz w:val="32"/>
                <w:szCs w:val="32"/>
              </w:rPr>
            </w:pPr>
          </w:p>
          <w:p w:rsidR="00124C91" w:rsidRPr="00064219" w:rsidRDefault="00124C91" w:rsidP="00124C9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Create an idea web using main ideas and details about turtles.</w:t>
            </w:r>
          </w:p>
        </w:tc>
        <w:tc>
          <w:tcPr>
            <w:tcW w:w="4392" w:type="dxa"/>
          </w:tcPr>
          <w:p w:rsidR="00124C91" w:rsidRDefault="00124C91" w:rsidP="00124C91">
            <w:pPr>
              <w:rPr>
                <w:sz w:val="32"/>
                <w:szCs w:val="32"/>
              </w:rPr>
            </w:pPr>
          </w:p>
          <w:p w:rsidR="00124C91" w:rsidRPr="00064219" w:rsidRDefault="00124C91" w:rsidP="00124C9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Write a rap, song, or poem that describes what is happing to our Earth because of pollution.</w:t>
            </w:r>
          </w:p>
        </w:tc>
      </w:tr>
    </w:tbl>
    <w:p w:rsidR="00124C91" w:rsidRDefault="00F81AFA" w:rsidP="00124C91"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3543300</wp:posOffset>
            </wp:positionH>
            <wp:positionV relativeFrom="paragraph">
              <wp:posOffset>43815</wp:posOffset>
            </wp:positionV>
            <wp:extent cx="1430655" cy="1612900"/>
            <wp:effectExtent l="19050" t="0" r="0" b="0"/>
            <wp:wrapNone/>
            <wp:docPr id="7" name="Picture 7" descr="MPj0437266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Pj04372660000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655" cy="161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24C91" w:rsidRDefault="00124C91"/>
    <w:sectPr w:rsidR="00124C91" w:rsidSect="00124C91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124C91"/>
    <w:rsid w:val="00124C91"/>
    <w:rsid w:val="0022307D"/>
    <w:rsid w:val="0071224E"/>
    <w:rsid w:val="009859C0"/>
    <w:rsid w:val="00F81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24C9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24C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w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Reading Choice Tic-Tac-Toe – Unit 5</vt:lpstr>
    </vt:vector>
  </TitlesOfParts>
  <Company>acsd14</Company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Reading Choice Tic-Tac-Toe – Unit 5</dc:title>
  <dc:subject/>
  <dc:creator>matownle</dc:creator>
  <cp:keywords/>
  <dc:description/>
  <cp:lastModifiedBy>matownle</cp:lastModifiedBy>
  <cp:revision>2</cp:revision>
  <dcterms:created xsi:type="dcterms:W3CDTF">2010-02-11T16:18:00Z</dcterms:created>
  <dcterms:modified xsi:type="dcterms:W3CDTF">2010-02-11T16:18:00Z</dcterms:modified>
</cp:coreProperties>
</file>